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A" w:rsidRPr="00961B0A" w:rsidRDefault="00961B0A" w:rsidP="00961B0A">
      <w:pPr>
        <w:pStyle w:val="3"/>
        <w:shd w:val="clear" w:color="auto" w:fill="FFFFFF"/>
        <w:spacing w:before="375" w:after="225"/>
        <w:textAlignment w:val="baseline"/>
        <w:rPr>
          <w:spacing w:val="2"/>
          <w:sz w:val="28"/>
          <w:szCs w:val="28"/>
        </w:rPr>
      </w:pPr>
      <w:r w:rsidRPr="00961B0A">
        <w:rPr>
          <w:b/>
          <w:bCs/>
          <w:spacing w:val="2"/>
          <w:sz w:val="28"/>
          <w:szCs w:val="28"/>
        </w:rPr>
        <w:t>Анкета-заявка на участие в конкурсе по формированию молодежной администрации города Рязани</w:t>
      </w:r>
    </w:p>
    <w:p w:rsidR="00961B0A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961B0A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4752E">
        <w:rPr>
          <w:spacing w:val="2"/>
        </w:rPr>
        <w:t>КОНТАКТНАЯ ИНФОРМАЦИЯ:</w:t>
      </w:r>
    </w:p>
    <w:p w:rsidR="00961B0A" w:rsidRPr="0064752E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0"/>
        <w:gridCol w:w="3665"/>
      </w:tblGrid>
      <w:tr w:rsidR="00961B0A" w:rsidRPr="0064752E" w:rsidTr="00BE617B">
        <w:trPr>
          <w:trHeight w:val="15"/>
        </w:trPr>
        <w:tc>
          <w:tcPr>
            <w:tcW w:w="5729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Ф.И.О.: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Дата рождения: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Телефон (</w:t>
            </w:r>
            <w:proofErr w:type="spellStart"/>
            <w:r w:rsidRPr="0064752E">
              <w:t>моб</w:t>
            </w:r>
            <w:proofErr w:type="spellEnd"/>
            <w:r w:rsidRPr="0064752E">
              <w:t>., раб.):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 w:rsidRPr="0064752E">
              <w:t>E-mail</w:t>
            </w:r>
            <w:proofErr w:type="spellEnd"/>
            <w:r w:rsidRPr="0064752E">
              <w:t>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Почтовый адрес (с индексом):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 xml:space="preserve">Ссылки на </w:t>
            </w:r>
            <w:proofErr w:type="spellStart"/>
            <w:r w:rsidRPr="0064752E">
              <w:t>аккаунты</w:t>
            </w:r>
            <w:proofErr w:type="spellEnd"/>
            <w:r w:rsidRPr="0064752E">
              <w:t xml:space="preserve"> в социальных сетях: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B0A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4752E">
        <w:rPr>
          <w:spacing w:val="2"/>
        </w:rPr>
        <w:br/>
        <w:t>ОБРАЗОВАНИЕ:</w:t>
      </w:r>
    </w:p>
    <w:p w:rsidR="00961B0A" w:rsidRPr="0064752E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2"/>
        <w:gridCol w:w="3663"/>
      </w:tblGrid>
      <w:tr w:rsidR="00961B0A" w:rsidRPr="0064752E" w:rsidTr="00BE617B">
        <w:trPr>
          <w:trHeight w:val="15"/>
        </w:trPr>
        <w:tc>
          <w:tcPr>
            <w:tcW w:w="5729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Уровень образования: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64752E">
              <w:t>Основное образование (наименование учебного заведения,</w:t>
            </w:r>
            <w:proofErr w:type="gramEnd"/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специальность, дата окончания):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Дополнительное образование (наименование учебного заведения, специальность, дата окончания):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Здесь же указать краткосрочные программы обучения (курсы и тренинги, если проходил):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B0A" w:rsidRPr="0064752E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4752E">
        <w:rPr>
          <w:spacing w:val="2"/>
        </w:rPr>
        <w:br/>
        <w:t>ПРОФЕССИОНАЛЬНЫЙ ОПЫТ и ЛИЧНЫЕ КАЧЕСТВА: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4"/>
        <w:gridCol w:w="3661"/>
      </w:tblGrid>
      <w:tr w:rsidR="00961B0A" w:rsidRPr="0064752E" w:rsidTr="00BE617B">
        <w:trPr>
          <w:trHeight w:val="15"/>
        </w:trPr>
        <w:tc>
          <w:tcPr>
            <w:tcW w:w="5729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Сведения о трудовой деятельности: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Профессиональные навыки: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Личные качества: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Владение иностранными языками: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Собственные проекты, реализованные в городе:</w:t>
            </w:r>
          </w:p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участие в социально значимых проектах или социально значимой деятельности название проектов, сроки реализации и результаты)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Личная мотивация к участию в деятельности молодежной администрации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961B0A">
        <w:trPr>
          <w:trHeight w:val="7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об участии в общественной деятельности (организациях, движениях и т.п.)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B0A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961B0A" w:rsidRPr="0064752E" w:rsidRDefault="00961B0A" w:rsidP="00961B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4752E">
        <w:rPr>
          <w:spacing w:val="2"/>
        </w:rPr>
        <w:br/>
        <w:t>ДОПОЛНИТЕЛЬНАЯ ИНФОРМАЦИЯ: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0"/>
        <w:gridCol w:w="3665"/>
      </w:tblGrid>
      <w:tr w:rsidR="00961B0A" w:rsidRPr="0064752E" w:rsidTr="00961B0A">
        <w:trPr>
          <w:trHeight w:val="252"/>
        </w:trPr>
        <w:tc>
          <w:tcPr>
            <w:tcW w:w="5729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Семейное положение: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0A" w:rsidRPr="0064752E" w:rsidTr="00BE617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pStyle w:val="formattext"/>
              <w:spacing w:before="0" w:beforeAutospacing="0" w:after="0" w:afterAutospacing="0"/>
              <w:textAlignment w:val="baseline"/>
            </w:pPr>
            <w:r w:rsidRPr="0064752E">
              <w:t>Увлечения, хобби: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B0A" w:rsidRPr="0064752E" w:rsidRDefault="00961B0A" w:rsidP="00BE6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B0A" w:rsidRDefault="00961B0A" w:rsidP="00961B0A">
      <w:pPr>
        <w:pStyle w:val="3"/>
        <w:shd w:val="clear" w:color="auto" w:fill="FFFFFF"/>
        <w:spacing w:before="375" w:after="225"/>
        <w:textAlignment w:val="baseline"/>
        <w:rPr>
          <w:b/>
          <w:bCs/>
          <w:spacing w:val="2"/>
          <w:szCs w:val="24"/>
        </w:rPr>
      </w:pPr>
    </w:p>
    <w:p w:rsidR="00BB7E3E" w:rsidRDefault="00BB7E3E"/>
    <w:sectPr w:rsidR="00BB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B0A"/>
    <w:rsid w:val="00961B0A"/>
    <w:rsid w:val="00BB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61B0A"/>
    <w:pPr>
      <w:keepNext/>
      <w:tabs>
        <w:tab w:val="left" w:pos="7088"/>
      </w:tabs>
      <w:spacing w:after="0" w:line="240" w:lineRule="auto"/>
      <w:ind w:left="851" w:hanging="851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B0A"/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96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2</cp:revision>
  <dcterms:created xsi:type="dcterms:W3CDTF">2021-02-11T11:13:00Z</dcterms:created>
  <dcterms:modified xsi:type="dcterms:W3CDTF">2021-02-11T11:17:00Z</dcterms:modified>
</cp:coreProperties>
</file>